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78747A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78747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F15BD2" w:rsidRPr="0078747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Чулокского </w:t>
      </w:r>
      <w:r w:rsidR="00143BA8" w:rsidRPr="0078747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поселения </w:t>
      </w:r>
      <w:r w:rsidRPr="0078747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5A509A" w:rsidRPr="0078747A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74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Воронежской области</w:t>
      </w:r>
    </w:p>
    <w:p w:rsidR="005A509A" w:rsidRPr="007434D6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7434D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РЕШЕНИЕ</w:t>
      </w:r>
    </w:p>
    <w:p w:rsidR="005A509A" w:rsidRPr="00F15BD2" w:rsidRDefault="00F15BD2" w:rsidP="005A509A">
      <w:pPr>
        <w:pStyle w:val="20"/>
        <w:rPr>
          <w:rFonts w:ascii="Times New Roman" w:hAnsi="Times New Roman" w:cs="Times New Roman"/>
          <w:i/>
          <w:sz w:val="28"/>
          <w:u w:val="single"/>
        </w:rPr>
      </w:pPr>
      <w:r w:rsidRPr="00F15BD2">
        <w:rPr>
          <w:rFonts w:ascii="Times New Roman" w:hAnsi="Times New Roman" w:cs="Times New Roman"/>
          <w:i/>
          <w:sz w:val="28"/>
          <w:u w:val="single"/>
        </w:rPr>
        <w:t>27.12.2024</w:t>
      </w:r>
      <w:r w:rsidR="005A509A" w:rsidRPr="00F15BD2">
        <w:rPr>
          <w:rFonts w:ascii="Times New Roman" w:hAnsi="Times New Roman" w:cs="Times New Roman"/>
          <w:i/>
          <w:sz w:val="28"/>
          <w:u w:val="single"/>
        </w:rPr>
        <w:t xml:space="preserve">г. № </w:t>
      </w:r>
      <w:r w:rsidR="008F328D">
        <w:rPr>
          <w:rFonts w:ascii="Times New Roman" w:hAnsi="Times New Roman" w:cs="Times New Roman"/>
          <w:i/>
          <w:sz w:val="28"/>
          <w:u w:val="single"/>
        </w:rPr>
        <w:t>156</w:t>
      </w:r>
    </w:p>
    <w:p w:rsidR="00143BA8" w:rsidRPr="006E577C" w:rsidRDefault="00A44972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3BA8" w:rsidRPr="006E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5B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Чулок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131ED2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F15BD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Чулокском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Бутурлиновского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депутатов</w:t>
      </w:r>
      <w:r w:rsidR="00F15BD2">
        <w:rPr>
          <w:rFonts w:ascii="Times New Roman" w:hAnsi="Times New Roman" w:cs="Times New Roman"/>
          <w:b/>
          <w:sz w:val="28"/>
          <w:szCs w:val="28"/>
        </w:rPr>
        <w:t xml:space="preserve"> Чулокского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F15BD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15.10.2024г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F15BD2">
        <w:rPr>
          <w:rFonts w:ascii="Times New Roman" w:hAnsi="Times New Roman" w:cs="Times New Roman"/>
          <w:b/>
          <w:sz w:val="28"/>
          <w:szCs w:val="28"/>
          <w:lang w:eastAsia="ar-SA"/>
        </w:rPr>
        <w:t>41</w:t>
      </w:r>
    </w:p>
    <w:p w:rsidR="00F569B2" w:rsidRPr="006E577C" w:rsidRDefault="00F569B2" w:rsidP="00131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Федерации»</w:t>
      </w:r>
      <w:r w:rsidRPr="006E577C">
        <w:rPr>
          <w:rFonts w:ascii="Times New Roman" w:hAnsi="Times New Roman" w:cs="Times New Roman"/>
          <w:sz w:val="28"/>
          <w:szCs w:val="28"/>
        </w:rPr>
        <w:t xml:space="preserve">»,Уставом </w:t>
      </w:r>
      <w:r w:rsidR="00F15BD2">
        <w:rPr>
          <w:rFonts w:ascii="Times New Roman" w:hAnsi="Times New Roman" w:cs="Times New Roman"/>
          <w:sz w:val="28"/>
          <w:szCs w:val="28"/>
        </w:rPr>
        <w:t>Чулокского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 </w:t>
      </w:r>
      <w:r w:rsidR="00F15BD2">
        <w:rPr>
          <w:rFonts w:ascii="Times New Roman" w:hAnsi="Times New Roman" w:cs="Times New Roman"/>
          <w:sz w:val="28"/>
          <w:szCs w:val="28"/>
        </w:rPr>
        <w:t>Чулокского</w:t>
      </w:r>
      <w:r w:rsidR="00F15BD2" w:rsidRPr="006E577C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r w:rsidR="00F15BD2">
        <w:rPr>
          <w:rFonts w:ascii="Times New Roman" w:hAnsi="Times New Roman" w:cs="Times New Roman"/>
          <w:sz w:val="28"/>
          <w:szCs w:val="28"/>
        </w:rPr>
        <w:t>Чулокского</w:t>
      </w:r>
      <w:r w:rsidR="00F15BD2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7D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Чулокского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15.10.2024г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D1AE2"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Чулокского </w:t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и населенные пункты </w:t>
      </w:r>
      <w:r w:rsidR="008B78F1"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Чулокского </w:t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на</w:t>
      </w:r>
      <w:r w:rsidR="00777804" w:rsidRPr="008B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территориях объекты, в том числе территории общего пользования, земельные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здания, сооружения, прилегающие территории, к которым правилами благоустройства предъявляются обязательные требования.».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7D1AE2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7D1AE2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7D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AE2">
        <w:rPr>
          <w:rFonts w:ascii="Times New Roman" w:hAnsi="Times New Roman" w:cs="Times New Roman"/>
          <w:sz w:val="28"/>
          <w:szCs w:val="28"/>
        </w:rPr>
        <w:t xml:space="preserve">Чулокского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</w:t>
      </w:r>
      <w:r w:rsidR="007D1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А.С. Ефремов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7D1AE2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Чулокского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А.Е. Семенченко</w:t>
      </w:r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87D6F"/>
    <w:rsid w:val="000E534E"/>
    <w:rsid w:val="00131ED2"/>
    <w:rsid w:val="00143BA8"/>
    <w:rsid w:val="00156CFF"/>
    <w:rsid w:val="001C1AD9"/>
    <w:rsid w:val="001F19D2"/>
    <w:rsid w:val="00202C64"/>
    <w:rsid w:val="002034C6"/>
    <w:rsid w:val="00273F26"/>
    <w:rsid w:val="00274932"/>
    <w:rsid w:val="002A2315"/>
    <w:rsid w:val="003431C3"/>
    <w:rsid w:val="0035491E"/>
    <w:rsid w:val="003628F4"/>
    <w:rsid w:val="003752AC"/>
    <w:rsid w:val="004916E2"/>
    <w:rsid w:val="004B1344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434D6"/>
    <w:rsid w:val="00777804"/>
    <w:rsid w:val="0078747A"/>
    <w:rsid w:val="007D1AE2"/>
    <w:rsid w:val="0082462C"/>
    <w:rsid w:val="00841BD1"/>
    <w:rsid w:val="008B78F1"/>
    <w:rsid w:val="008F328D"/>
    <w:rsid w:val="00905186"/>
    <w:rsid w:val="00943DCB"/>
    <w:rsid w:val="009933BC"/>
    <w:rsid w:val="009968B5"/>
    <w:rsid w:val="00A03E39"/>
    <w:rsid w:val="00A44972"/>
    <w:rsid w:val="00A65400"/>
    <w:rsid w:val="00AB1B5A"/>
    <w:rsid w:val="00B34AF4"/>
    <w:rsid w:val="00BA02A4"/>
    <w:rsid w:val="00BB5A69"/>
    <w:rsid w:val="00C465B8"/>
    <w:rsid w:val="00CC2C6C"/>
    <w:rsid w:val="00D20B3C"/>
    <w:rsid w:val="00D40252"/>
    <w:rsid w:val="00DA3B97"/>
    <w:rsid w:val="00E119CE"/>
    <w:rsid w:val="00E318D8"/>
    <w:rsid w:val="00E6343C"/>
    <w:rsid w:val="00E7136B"/>
    <w:rsid w:val="00ED41DE"/>
    <w:rsid w:val="00EF0121"/>
    <w:rsid w:val="00F15BD2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Беликова Юлия Андреевна</dc:creator>
  <cp:lastModifiedBy>Пользователь</cp:lastModifiedBy>
  <cp:revision>20</cp:revision>
  <cp:lastPrinted>2017-09-12T10:33:00Z</cp:lastPrinted>
  <dcterms:created xsi:type="dcterms:W3CDTF">2020-09-25T10:37:00Z</dcterms:created>
  <dcterms:modified xsi:type="dcterms:W3CDTF">2025-03-06T11:13:00Z</dcterms:modified>
</cp:coreProperties>
</file>